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787DE" w14:textId="68642F2E" w:rsidR="002C5AE3" w:rsidRDefault="002C5AE3" w:rsidP="008D21BA"/>
    <w:p w14:paraId="6672E840" w14:textId="7EE0069D" w:rsidR="002C5AE3" w:rsidRDefault="002C5AE3" w:rsidP="008D21BA">
      <w:pPr>
        <w:rPr>
          <w:b/>
          <w:bCs/>
        </w:rPr>
      </w:pPr>
      <w:r w:rsidRPr="002C5AE3">
        <w:rPr>
          <w:b/>
          <w:bCs/>
        </w:rPr>
        <w:t>E07</w:t>
      </w:r>
    </w:p>
    <w:p w14:paraId="736AB130" w14:textId="2302EAF0" w:rsidR="002C5AE3" w:rsidRDefault="002C5AE3" w:rsidP="008D21BA">
      <w:r>
        <w:t>Jest już brakujące zdjęcie Rolling 306.</w:t>
      </w:r>
    </w:p>
    <w:p w14:paraId="41FBB61B" w14:textId="7085F722" w:rsidR="002C5AE3" w:rsidRDefault="002C5AE3" w:rsidP="008D21BA"/>
    <w:p w14:paraId="5E66BE93" w14:textId="5D85E883" w:rsidR="002C5AE3" w:rsidRPr="002C5AE3" w:rsidRDefault="002C5AE3" w:rsidP="008D21BA">
      <w:pPr>
        <w:rPr>
          <w:b/>
          <w:bCs/>
        </w:rPr>
      </w:pPr>
      <w:r w:rsidRPr="002C5AE3">
        <w:rPr>
          <w:b/>
          <w:bCs/>
        </w:rPr>
        <w:t>E12</w:t>
      </w:r>
    </w:p>
    <w:p w14:paraId="7535C107" w14:textId="2C04C3D2" w:rsidR="002C5AE3" w:rsidRDefault="002C5AE3" w:rsidP="008D21BA">
      <w:r>
        <w:t xml:space="preserve">Jest już brakujące zdjęcie </w:t>
      </w:r>
      <w:r w:rsidRPr="00843CF2">
        <w:t>Zwrotnik_raka_19_02327</w:t>
      </w:r>
    </w:p>
    <w:p w14:paraId="6634B724" w14:textId="77777777" w:rsidR="00557A8B" w:rsidRDefault="00557A8B" w:rsidP="002C5AE3">
      <w:pPr>
        <w:spacing w:line="276" w:lineRule="auto"/>
        <w:jc w:val="both"/>
        <w:rPr>
          <w:rFonts w:ascii="Liberation Serif" w:eastAsia="Times New Roman" w:hAnsi="Liberation Serif" w:cs="Liberation Serif"/>
        </w:rPr>
      </w:pPr>
    </w:p>
    <w:sectPr w:rsidR="0055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BA"/>
    <w:rsid w:val="002C5AE3"/>
    <w:rsid w:val="0030488C"/>
    <w:rsid w:val="004A6CC5"/>
    <w:rsid w:val="00557A8B"/>
    <w:rsid w:val="007B16F6"/>
    <w:rsid w:val="00815F71"/>
    <w:rsid w:val="008D21BA"/>
    <w:rsid w:val="00B25B10"/>
    <w:rsid w:val="00BE4AF2"/>
    <w:rsid w:val="00C02B68"/>
    <w:rsid w:val="00D8230A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8ED3"/>
  <w15:chartTrackingRefBased/>
  <w15:docId w15:val="{2E076691-76AD-4F93-8026-BD3A21F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8D21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8D21BA"/>
  </w:style>
  <w:style w:type="character" w:customStyle="1" w:styleId="Hyperlink0">
    <w:name w:val="Hyperlink.0"/>
    <w:basedOn w:val="Brak"/>
    <w:rsid w:val="008D21BA"/>
    <w:rPr>
      <w:outline w:val="0"/>
      <w:color w:val="385898"/>
      <w:sz w:val="24"/>
      <w:szCs w:val="24"/>
      <w:u w:color="385898"/>
      <w:shd w:val="clear" w:color="auto" w:fill="FFFFFF"/>
      <w:lang w:val="pt-PT"/>
    </w:rPr>
  </w:style>
  <w:style w:type="character" w:styleId="Hipercze">
    <w:name w:val="Hyperlink"/>
    <w:basedOn w:val="Domylnaczcionkaakapitu"/>
    <w:uiPriority w:val="99"/>
    <w:unhideWhenUsed/>
    <w:rsid w:val="008D21B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C5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Dorota Piskor</cp:lastModifiedBy>
  <cp:revision>5</cp:revision>
  <dcterms:created xsi:type="dcterms:W3CDTF">2020-08-08T10:34:00Z</dcterms:created>
  <dcterms:modified xsi:type="dcterms:W3CDTF">2020-08-09T08:12:00Z</dcterms:modified>
</cp:coreProperties>
</file>